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6D" w:rsidRPr="003768CF" w:rsidRDefault="0017366D" w:rsidP="0017366D">
      <w:pPr>
        <w:shd w:val="clear" w:color="auto" w:fill="FFFFFF"/>
        <w:spacing w:line="226" w:lineRule="exact"/>
        <w:ind w:left="3307" w:firstLine="608"/>
        <w:jc w:val="right"/>
        <w:rPr>
          <w:color w:val="000000"/>
          <w:spacing w:val="-1"/>
        </w:rPr>
      </w:pPr>
      <w:r w:rsidRPr="003768CF">
        <w:rPr>
          <w:color w:val="000000"/>
          <w:spacing w:val="-4"/>
        </w:rPr>
        <w:t>Прило</w:t>
      </w:r>
      <w:r>
        <w:rPr>
          <w:color w:val="000000"/>
          <w:spacing w:val="-4"/>
        </w:rPr>
        <w:t xml:space="preserve">жение №2 </w:t>
      </w:r>
      <w:r w:rsidRPr="003768CF">
        <w:rPr>
          <w:color w:val="000000"/>
          <w:spacing w:val="-1"/>
        </w:rPr>
        <w:t xml:space="preserve">к приказу МО и Н РТ </w:t>
      </w:r>
    </w:p>
    <w:p w:rsidR="0017366D" w:rsidRDefault="0017366D" w:rsidP="0017366D">
      <w:pPr>
        <w:shd w:val="clear" w:color="auto" w:fill="FFFFFF"/>
        <w:spacing w:line="226" w:lineRule="exact"/>
        <w:ind w:left="3307" w:firstLine="608"/>
        <w:jc w:val="center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                                 от     01.06.2015</w:t>
      </w:r>
      <w:r w:rsidRPr="003768CF">
        <w:rPr>
          <w:color w:val="000000"/>
          <w:spacing w:val="-1"/>
        </w:rPr>
        <w:t xml:space="preserve">г. № </w:t>
      </w:r>
      <w:r>
        <w:rPr>
          <w:color w:val="000000"/>
          <w:spacing w:val="-1"/>
        </w:rPr>
        <w:t>6545/15</w:t>
      </w:r>
    </w:p>
    <w:p w:rsidR="0017366D" w:rsidRDefault="0017366D" w:rsidP="0017366D">
      <w:pPr>
        <w:shd w:val="clear" w:color="auto" w:fill="FFFFFF"/>
        <w:spacing w:line="226" w:lineRule="exact"/>
        <w:ind w:left="3307" w:firstLine="608"/>
        <w:jc w:val="center"/>
        <w:rPr>
          <w:color w:val="000000"/>
          <w:spacing w:val="-1"/>
        </w:rPr>
      </w:pPr>
    </w:p>
    <w:p w:rsidR="0017366D" w:rsidRDefault="0017366D" w:rsidP="0017366D">
      <w:pPr>
        <w:shd w:val="clear" w:color="auto" w:fill="FFFFFF"/>
        <w:jc w:val="center"/>
        <w:rPr>
          <w:b/>
          <w:color w:val="000000"/>
          <w:sz w:val="28"/>
        </w:rPr>
      </w:pPr>
      <w:r w:rsidRPr="00BE2D84">
        <w:rPr>
          <w:b/>
          <w:color w:val="000000"/>
          <w:sz w:val="28"/>
        </w:rPr>
        <w:t>Структура информации, предоставляемая в отдел дополнительного образования детей об открытии профильной смены (лагеря)</w:t>
      </w:r>
    </w:p>
    <w:p w:rsidR="0017366D" w:rsidRPr="00D11664" w:rsidRDefault="0017366D" w:rsidP="0017366D">
      <w:pPr>
        <w:shd w:val="clear" w:color="auto" w:fill="FFFFFF"/>
        <w:ind w:left="720"/>
        <w:jc w:val="both"/>
        <w:rPr>
          <w:color w:val="000000"/>
          <w:sz w:val="28"/>
        </w:rPr>
      </w:pPr>
      <w:bookmarkStart w:id="0" w:name="_GoBack"/>
      <w:bookmarkEnd w:id="0"/>
    </w:p>
    <w:p w:rsidR="008061ED" w:rsidRPr="008061ED" w:rsidRDefault="008061ED" w:rsidP="008061ED">
      <w:pPr>
        <w:pStyle w:val="a5"/>
        <w:numPr>
          <w:ilvl w:val="0"/>
          <w:numId w:val="1"/>
        </w:numPr>
        <w:ind w:left="0" w:firstLine="720"/>
        <w:jc w:val="both"/>
        <w:rPr>
          <w:b/>
          <w:bCs/>
        </w:rPr>
      </w:pPr>
      <w:r w:rsidRPr="008061ED">
        <w:rPr>
          <w:color w:val="000000"/>
          <w:sz w:val="28"/>
        </w:rPr>
        <w:t>Название смены – Республиканская геологическая профильная смена (</w:t>
      </w:r>
      <w:r w:rsidRPr="008061ED">
        <w:rPr>
          <w:bCs/>
          <w:sz w:val="28"/>
          <w:szCs w:val="28"/>
        </w:rPr>
        <w:t>II Республиканская открытая полевая олимпиада юных геологов</w:t>
      </w:r>
      <w:r w:rsidRPr="008061ED">
        <w:rPr>
          <w:b/>
          <w:bCs/>
        </w:rPr>
        <w:t>)</w:t>
      </w:r>
    </w:p>
    <w:p w:rsidR="0017366D" w:rsidRDefault="0017366D" w:rsidP="0017366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Дата заезда, дата отъезда: с 27 июня по 14 июля 2015 г.</w:t>
      </w:r>
    </w:p>
    <w:p w:rsidR="0017366D" w:rsidRDefault="0017366D" w:rsidP="0017366D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Организация комплексного обследования оздоровительных учреждений перед открытием летнего сезона 2015 года с целью проверки состояния условий и охраны труда сотрудников, безопасности отдыхающих (содержание столовой, спальных, игровых помещений, медицинского блока,  душевых, бань, спортзала, спортивной площадки, состояние электрооборудования, территория лагеря в целом).</w:t>
      </w:r>
    </w:p>
    <w:p w:rsidR="0017366D" w:rsidRPr="00F14342" w:rsidRDefault="0017366D" w:rsidP="0017366D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Pr="00F14342">
        <w:rPr>
          <w:sz w:val="28"/>
        </w:rPr>
        <w:t>ыполнение в образовательных организациях и организациях отдыха и оздоровления детей требований пожарной, антитеррористической безопасности, соблюдение санитарно-эпидемиологических норм и правил к устройству, содержанию и режиму деятельности организаций отдыха и оздоровления детей, загородных и пришкольных лагерей (СанПиН 2.4.4.2599-10; СанПиН 2.4.2.2843-11)</w:t>
      </w:r>
      <w:r>
        <w:rPr>
          <w:sz w:val="28"/>
        </w:rPr>
        <w:t xml:space="preserve">, наличие соответствующих разрешений </w:t>
      </w:r>
      <w:proofErr w:type="gramStart"/>
      <w:r>
        <w:rPr>
          <w:sz w:val="28"/>
        </w:rPr>
        <w:t>– в наличии имеются (оздоровительный лагерь «Заречье»</w:t>
      </w:r>
      <w:r w:rsidRPr="00F14342">
        <w:rPr>
          <w:sz w:val="28"/>
        </w:rPr>
        <w:t xml:space="preserve"> </w:t>
      </w:r>
      <w:proofErr w:type="gramEnd"/>
    </w:p>
    <w:p w:rsidR="0017366D" w:rsidRPr="00F14342" w:rsidRDefault="0017366D" w:rsidP="0017366D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Pr="00F14342">
        <w:rPr>
          <w:sz w:val="28"/>
        </w:rPr>
        <w:t>роведение инструктажей и методических совещаний с педагогическими работниками, обслуживающим и техническим персоналом по вопросам соблюдения требований техники безопасности, пожарной безопасности и охраны труда</w:t>
      </w:r>
      <w:r>
        <w:rPr>
          <w:sz w:val="28"/>
        </w:rPr>
        <w:t xml:space="preserve"> - проведены</w:t>
      </w:r>
    </w:p>
    <w:p w:rsidR="0017366D" w:rsidRPr="00F14342" w:rsidRDefault="0017366D" w:rsidP="0017366D">
      <w:pPr>
        <w:numPr>
          <w:ilvl w:val="0"/>
          <w:numId w:val="1"/>
        </w:numPr>
        <w:ind w:left="0" w:firstLine="709"/>
        <w:jc w:val="both"/>
        <w:rPr>
          <w:sz w:val="28"/>
        </w:rPr>
      </w:pPr>
      <w:proofErr w:type="gramStart"/>
      <w:r w:rsidRPr="00F14342">
        <w:rPr>
          <w:sz w:val="28"/>
        </w:rPr>
        <w:t>Рассмотрение вопроса безопасности отдыхающих в оздоровительных учреждениях, приказы, инструктажи по технике безопасности, наличие журнала по технике безопасности, в том числе проведение инструктажей с обучающимися и воспитанниками по соблюдению техники безопасности на территории пришкольных лагерей, в местах отдыха и оздоровления детей, при организации спортивных соревнований, подвижных игр, экскурсионных мероприятий, перевозок детей, во время купания и плавания с обязательным оформлением в журналах</w:t>
      </w:r>
      <w:proofErr w:type="gramEnd"/>
      <w:r w:rsidRPr="00F14342">
        <w:rPr>
          <w:sz w:val="28"/>
        </w:rPr>
        <w:t xml:space="preserve"> учета инструктажей</w:t>
      </w:r>
      <w:r>
        <w:rPr>
          <w:sz w:val="28"/>
        </w:rPr>
        <w:t xml:space="preserve"> – в наличии имеются по месту проведения</w:t>
      </w:r>
      <w:r w:rsidRPr="00F14342">
        <w:rPr>
          <w:sz w:val="28"/>
        </w:rPr>
        <w:t xml:space="preserve"> </w:t>
      </w:r>
    </w:p>
    <w:p w:rsidR="0017366D" w:rsidRPr="00F14342" w:rsidRDefault="0017366D" w:rsidP="0017366D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Pr="00F14342">
        <w:rPr>
          <w:sz w:val="28"/>
        </w:rPr>
        <w:t>роведение учебно-тренировочных занятий по эвакуации людей из зданий в чрезвычайных ситуациях, оказанию первой медицинской помощи</w:t>
      </w:r>
      <w:r>
        <w:rPr>
          <w:sz w:val="28"/>
        </w:rPr>
        <w:t xml:space="preserve"> (наличие в планах мероприятия) - имеется</w:t>
      </w:r>
      <w:r w:rsidRPr="00F14342">
        <w:rPr>
          <w:sz w:val="28"/>
        </w:rPr>
        <w:t xml:space="preserve"> </w:t>
      </w:r>
    </w:p>
    <w:p w:rsidR="0017366D" w:rsidRDefault="0017366D" w:rsidP="0017366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Данные на руководителя</w:t>
      </w:r>
      <w:r w:rsidRPr="00D11664">
        <w:rPr>
          <w:color w:val="000000"/>
          <w:sz w:val="28"/>
        </w:rPr>
        <w:t xml:space="preserve"> смены, вожатых</w:t>
      </w:r>
      <w:r>
        <w:rPr>
          <w:color w:val="000000"/>
          <w:sz w:val="28"/>
        </w:rPr>
        <w:t>, педагога-организатора</w:t>
      </w:r>
      <w:r w:rsidRPr="00D11664">
        <w:rPr>
          <w:color w:val="000000"/>
          <w:sz w:val="28"/>
        </w:rPr>
        <w:t>:</w:t>
      </w:r>
    </w:p>
    <w:p w:rsidR="009D7698" w:rsidRDefault="009D7698" w:rsidP="009D7698">
      <w:pPr>
        <w:shd w:val="clear" w:color="auto" w:fill="FFFFFF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Руководитьель</w:t>
      </w:r>
      <w:proofErr w:type="spellEnd"/>
      <w:r>
        <w:rPr>
          <w:color w:val="000000"/>
          <w:sz w:val="28"/>
        </w:rPr>
        <w:t xml:space="preserve"> смены: Гаврилов Е.В., начальник </w:t>
      </w:r>
      <w:proofErr w:type="spellStart"/>
      <w:r>
        <w:rPr>
          <w:color w:val="000000"/>
          <w:sz w:val="28"/>
        </w:rPr>
        <w:t>партииТГРУ</w:t>
      </w:r>
      <w:proofErr w:type="spellEnd"/>
      <w:r>
        <w:rPr>
          <w:color w:val="000000"/>
          <w:sz w:val="28"/>
        </w:rPr>
        <w:t xml:space="preserve">; педагог-организатор - </w:t>
      </w:r>
      <w:proofErr w:type="spellStart"/>
      <w:r>
        <w:rPr>
          <w:color w:val="000000"/>
          <w:sz w:val="28"/>
        </w:rPr>
        <w:t>Шарафутдинова</w:t>
      </w:r>
      <w:proofErr w:type="spellEnd"/>
      <w:r>
        <w:rPr>
          <w:color w:val="000000"/>
          <w:sz w:val="28"/>
        </w:rPr>
        <w:t xml:space="preserve"> Юлия Юрьевна;</w:t>
      </w:r>
    </w:p>
    <w:p w:rsidR="009D7698" w:rsidRPr="00D11664" w:rsidRDefault="009D7698" w:rsidP="009D7698">
      <w:pPr>
        <w:shd w:val="clear" w:color="auto" w:fill="FFFFFF"/>
        <w:jc w:val="both"/>
        <w:rPr>
          <w:color w:val="000000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030"/>
        <w:gridCol w:w="63"/>
        <w:gridCol w:w="3569"/>
      </w:tblGrid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CA036E" w:rsidRDefault="009D7698" w:rsidP="00742683">
            <w:pPr>
              <w:ind w:firstLine="709"/>
              <w:jc w:val="both"/>
              <w:rPr>
                <w:color w:val="000000"/>
                <w:sz w:val="28"/>
              </w:rPr>
            </w:pPr>
            <w:r w:rsidRPr="00CA036E">
              <w:rPr>
                <w:color w:val="000000"/>
                <w:sz w:val="28"/>
              </w:rPr>
              <w:t>ФИО</w:t>
            </w:r>
          </w:p>
        </w:tc>
        <w:tc>
          <w:tcPr>
            <w:tcW w:w="3030" w:type="dxa"/>
            <w:shd w:val="clear" w:color="auto" w:fill="auto"/>
          </w:tcPr>
          <w:p w:rsidR="009D7698" w:rsidRPr="00CA036E" w:rsidRDefault="009D7698" w:rsidP="009D7698">
            <w:pPr>
              <w:ind w:firstLine="116"/>
              <w:jc w:val="both"/>
              <w:rPr>
                <w:color w:val="000000"/>
                <w:sz w:val="28"/>
              </w:rPr>
            </w:pPr>
            <w:r w:rsidRPr="00CA036E">
              <w:rPr>
                <w:color w:val="000000"/>
                <w:sz w:val="28"/>
              </w:rPr>
              <w:t>Должность</w:t>
            </w:r>
          </w:p>
        </w:tc>
        <w:tc>
          <w:tcPr>
            <w:tcW w:w="3632" w:type="dxa"/>
            <w:gridSpan w:val="2"/>
            <w:shd w:val="clear" w:color="auto" w:fill="auto"/>
          </w:tcPr>
          <w:p w:rsidR="009D7698" w:rsidRPr="00CA036E" w:rsidRDefault="009D7698" w:rsidP="009D7698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Место работы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B94032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t>Галиакберов</w:t>
            </w:r>
            <w:proofErr w:type="spellEnd"/>
            <w:r w:rsidRPr="009D7698">
              <w:rPr>
                <w:lang w:eastAsia="en-US"/>
              </w:rPr>
              <w:t xml:space="preserve"> Альберт</w:t>
            </w:r>
          </w:p>
        </w:tc>
        <w:tc>
          <w:tcPr>
            <w:tcW w:w="3030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вожатый</w:t>
            </w:r>
          </w:p>
        </w:tc>
        <w:tc>
          <w:tcPr>
            <w:tcW w:w="3632" w:type="dxa"/>
            <w:gridSpan w:val="2"/>
            <w:shd w:val="clear" w:color="auto" w:fill="auto"/>
          </w:tcPr>
          <w:p w:rsidR="009D7698" w:rsidRPr="009D7698" w:rsidRDefault="009D7698" w:rsidP="009D7698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B94032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t>Низамиев</w:t>
            </w:r>
            <w:proofErr w:type="spellEnd"/>
            <w:r w:rsidRPr="009D7698">
              <w:rPr>
                <w:lang w:eastAsia="en-US"/>
              </w:rPr>
              <w:t xml:space="preserve"> Наиль</w:t>
            </w:r>
          </w:p>
        </w:tc>
        <w:tc>
          <w:tcPr>
            <w:tcW w:w="3030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632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B94032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lastRenderedPageBreak/>
              <w:t>Файзуллина</w:t>
            </w:r>
            <w:proofErr w:type="spellEnd"/>
            <w:r w:rsidRPr="009D7698">
              <w:rPr>
                <w:lang w:eastAsia="en-US"/>
              </w:rPr>
              <w:t xml:space="preserve"> Вероника</w:t>
            </w:r>
          </w:p>
        </w:tc>
        <w:tc>
          <w:tcPr>
            <w:tcW w:w="3030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632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Дмитриева Анастасия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color w:val="000000"/>
              </w:rPr>
            </w:pPr>
            <w:r w:rsidRPr="009D7698">
              <w:rPr>
                <w:lang w:eastAsia="en-US"/>
              </w:rPr>
              <w:t>Антонова Анна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B94032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Зотина Ксения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Волкова Дарья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t>Садриева</w:t>
            </w:r>
            <w:proofErr w:type="spellEnd"/>
            <w:r w:rsidRPr="009D7698">
              <w:rPr>
                <w:lang w:eastAsia="en-US"/>
              </w:rPr>
              <w:t xml:space="preserve"> Снежана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Буй</w:t>
            </w:r>
            <w:proofErr w:type="gramStart"/>
            <w:r w:rsidRPr="009D7698">
              <w:rPr>
                <w:lang w:eastAsia="en-US"/>
              </w:rPr>
              <w:t xml:space="preserve"> В</w:t>
            </w:r>
            <w:proofErr w:type="gramEnd"/>
            <w:r w:rsidRPr="009D7698">
              <w:rPr>
                <w:lang w:eastAsia="en-US"/>
              </w:rPr>
              <w:t>ьет Тунг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Ибрагимов Искандер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t>Хайбуллин</w:t>
            </w:r>
            <w:proofErr w:type="spellEnd"/>
            <w:r w:rsidRPr="009D7698">
              <w:rPr>
                <w:lang w:eastAsia="en-US"/>
              </w:rPr>
              <w:t xml:space="preserve"> Булат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Щербаков Денис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t>Домрачев</w:t>
            </w:r>
            <w:proofErr w:type="spellEnd"/>
            <w:r w:rsidRPr="009D7698">
              <w:rPr>
                <w:lang w:eastAsia="en-US"/>
              </w:rPr>
              <w:t xml:space="preserve"> Максим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Сысоев Андрей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Студент КФУ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r w:rsidRPr="009D7698">
              <w:rPr>
                <w:lang w:eastAsia="en-US"/>
              </w:rPr>
              <w:t>Порфирьева Ирина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ГАУ «РОЦ»</w:t>
            </w:r>
          </w:p>
        </w:tc>
      </w:tr>
      <w:tr w:rsidR="009D7698" w:rsidRPr="00CA036E" w:rsidTr="009D7698">
        <w:tc>
          <w:tcPr>
            <w:tcW w:w="2694" w:type="dxa"/>
            <w:shd w:val="clear" w:color="auto" w:fill="auto"/>
          </w:tcPr>
          <w:p w:rsidR="009D7698" w:rsidRPr="009D7698" w:rsidRDefault="009D7698" w:rsidP="00954DCF">
            <w:pPr>
              <w:rPr>
                <w:lang w:eastAsia="en-US"/>
              </w:rPr>
            </w:pPr>
            <w:proofErr w:type="spellStart"/>
            <w:r w:rsidRPr="009D7698">
              <w:rPr>
                <w:lang w:eastAsia="en-US"/>
              </w:rPr>
              <w:t>Нуруллина</w:t>
            </w:r>
            <w:proofErr w:type="spellEnd"/>
            <w:r w:rsidRPr="009D7698">
              <w:rPr>
                <w:lang w:eastAsia="en-US"/>
              </w:rPr>
              <w:t xml:space="preserve"> </w:t>
            </w:r>
            <w:proofErr w:type="spellStart"/>
            <w:r w:rsidRPr="009D7698">
              <w:rPr>
                <w:lang w:eastAsia="en-US"/>
              </w:rPr>
              <w:t>Танзиля</w:t>
            </w:r>
            <w:proofErr w:type="spellEnd"/>
          </w:p>
        </w:tc>
        <w:tc>
          <w:tcPr>
            <w:tcW w:w="3093" w:type="dxa"/>
            <w:gridSpan w:val="2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В</w:t>
            </w:r>
            <w:r w:rsidRPr="009D7698">
              <w:rPr>
                <w:color w:val="000000"/>
              </w:rPr>
              <w:t>ожатый</w:t>
            </w:r>
          </w:p>
        </w:tc>
        <w:tc>
          <w:tcPr>
            <w:tcW w:w="3569" w:type="dxa"/>
            <w:shd w:val="clear" w:color="auto" w:fill="auto"/>
          </w:tcPr>
          <w:p w:rsidR="009D7698" w:rsidRPr="009D7698" w:rsidRDefault="009D7698" w:rsidP="00742683">
            <w:pPr>
              <w:jc w:val="both"/>
              <w:rPr>
                <w:color w:val="000000"/>
              </w:rPr>
            </w:pPr>
            <w:r w:rsidRPr="009D7698">
              <w:rPr>
                <w:color w:val="000000"/>
              </w:rPr>
              <w:t>СОШ «СОЛНЦЕ» г. Казани</w:t>
            </w:r>
          </w:p>
        </w:tc>
      </w:tr>
    </w:tbl>
    <w:p w:rsidR="009D7698" w:rsidRDefault="009D7698" w:rsidP="001349D4">
      <w:pPr>
        <w:rPr>
          <w:sz w:val="28"/>
          <w:szCs w:val="28"/>
        </w:rPr>
      </w:pPr>
    </w:p>
    <w:p w:rsidR="00B94032" w:rsidRPr="00B94032" w:rsidRDefault="00B94032" w:rsidP="001349D4">
      <w:pPr>
        <w:rPr>
          <w:sz w:val="28"/>
          <w:szCs w:val="28"/>
        </w:rPr>
      </w:pPr>
      <w:r w:rsidRPr="00B94032">
        <w:rPr>
          <w:sz w:val="28"/>
          <w:szCs w:val="28"/>
        </w:rPr>
        <w:t xml:space="preserve">Педагоги: </w:t>
      </w:r>
      <w:proofErr w:type="spellStart"/>
      <w:proofErr w:type="gramStart"/>
      <w:r w:rsidRPr="00B94032">
        <w:rPr>
          <w:sz w:val="28"/>
          <w:szCs w:val="28"/>
        </w:rPr>
        <w:t>Сунгатуллин</w:t>
      </w:r>
      <w:proofErr w:type="spellEnd"/>
      <w:r w:rsidRPr="00B94032">
        <w:rPr>
          <w:sz w:val="28"/>
          <w:szCs w:val="28"/>
        </w:rPr>
        <w:t xml:space="preserve"> Р.Х., Морозов В.П., Николаев А.Г. </w:t>
      </w:r>
      <w:proofErr w:type="spellStart"/>
      <w:r w:rsidRPr="00B94032">
        <w:rPr>
          <w:sz w:val="28"/>
          <w:szCs w:val="28"/>
        </w:rPr>
        <w:t>Сунгатуллина</w:t>
      </w:r>
      <w:proofErr w:type="spellEnd"/>
      <w:r w:rsidRPr="00B94032">
        <w:rPr>
          <w:sz w:val="28"/>
          <w:szCs w:val="28"/>
        </w:rPr>
        <w:t xml:space="preserve"> Г.М., </w:t>
      </w:r>
      <w:proofErr w:type="spellStart"/>
      <w:r w:rsidRPr="00B94032">
        <w:rPr>
          <w:sz w:val="28"/>
          <w:szCs w:val="28"/>
        </w:rPr>
        <w:t>Линкина</w:t>
      </w:r>
      <w:proofErr w:type="spellEnd"/>
      <w:r w:rsidRPr="00B94032">
        <w:rPr>
          <w:sz w:val="28"/>
          <w:szCs w:val="28"/>
        </w:rPr>
        <w:t xml:space="preserve"> Л.И., Кольчугин А.Н., Николаев А.Г. Нуриев И.С., Гаврилов Е.В.  (ТГРУ) Чурбанов А.А., </w:t>
      </w:r>
      <w:proofErr w:type="spellStart"/>
      <w:r w:rsidRPr="00B94032">
        <w:rPr>
          <w:sz w:val="28"/>
          <w:szCs w:val="28"/>
        </w:rPr>
        <w:t>Баталин</w:t>
      </w:r>
      <w:proofErr w:type="spellEnd"/>
      <w:r w:rsidRPr="00B94032">
        <w:rPr>
          <w:sz w:val="28"/>
          <w:szCs w:val="28"/>
        </w:rPr>
        <w:t xml:space="preserve"> Г.А., </w:t>
      </w:r>
      <w:proofErr w:type="spellStart"/>
      <w:r w:rsidRPr="00B94032">
        <w:rPr>
          <w:sz w:val="28"/>
          <w:szCs w:val="28"/>
        </w:rPr>
        <w:t>Гараев</w:t>
      </w:r>
      <w:proofErr w:type="spellEnd"/>
      <w:r w:rsidRPr="00B94032">
        <w:rPr>
          <w:sz w:val="28"/>
          <w:szCs w:val="28"/>
        </w:rPr>
        <w:t xml:space="preserve"> Б., </w:t>
      </w:r>
      <w:proofErr w:type="spellStart"/>
      <w:r w:rsidRPr="00B94032">
        <w:rPr>
          <w:sz w:val="28"/>
          <w:szCs w:val="28"/>
        </w:rPr>
        <w:t>Вафин</w:t>
      </w:r>
      <w:proofErr w:type="spellEnd"/>
      <w:r w:rsidRPr="00B94032">
        <w:rPr>
          <w:sz w:val="28"/>
          <w:szCs w:val="28"/>
        </w:rPr>
        <w:t xml:space="preserve"> Р.Ф., Ильин Н.Ю.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Гарифуллин</w:t>
      </w:r>
      <w:proofErr w:type="spellEnd"/>
      <w:r>
        <w:rPr>
          <w:sz w:val="28"/>
          <w:szCs w:val="28"/>
        </w:rPr>
        <w:t xml:space="preserve"> А.А.. </w:t>
      </w:r>
      <w:proofErr w:type="spellStart"/>
      <w:r>
        <w:rPr>
          <w:sz w:val="28"/>
          <w:szCs w:val="28"/>
        </w:rPr>
        <w:t>Тиморшина</w:t>
      </w:r>
      <w:proofErr w:type="spellEnd"/>
      <w:r>
        <w:rPr>
          <w:sz w:val="28"/>
          <w:szCs w:val="28"/>
        </w:rPr>
        <w:t xml:space="preserve"> Э.В. (МЧС РТ), </w:t>
      </w:r>
      <w:proofErr w:type="spellStart"/>
      <w:r>
        <w:rPr>
          <w:sz w:val="28"/>
          <w:szCs w:val="28"/>
        </w:rPr>
        <w:t>Шарафутдинова</w:t>
      </w:r>
      <w:proofErr w:type="spellEnd"/>
      <w:r>
        <w:rPr>
          <w:sz w:val="28"/>
          <w:szCs w:val="28"/>
        </w:rPr>
        <w:t xml:space="preserve"> Ю.Ю., Зорина С.О.</w:t>
      </w:r>
      <w:proofErr w:type="gramEnd"/>
    </w:p>
    <w:p w:rsidR="001349D4" w:rsidRDefault="00954DCF" w:rsidP="001349D4">
      <w:r>
        <w:t>Их помощники</w:t>
      </w:r>
    </w:p>
    <w:p w:rsidR="0017366D" w:rsidRDefault="0017366D" w:rsidP="008061ED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z w:val="28"/>
        </w:rPr>
      </w:pPr>
      <w:proofErr w:type="gramStart"/>
      <w:r w:rsidRPr="00D11664">
        <w:rPr>
          <w:color w:val="000000"/>
          <w:sz w:val="28"/>
        </w:rPr>
        <w:t>Скан-копии</w:t>
      </w:r>
      <w:proofErr w:type="gramEnd"/>
      <w:r w:rsidRPr="00D11664">
        <w:rPr>
          <w:color w:val="000000"/>
          <w:sz w:val="28"/>
        </w:rPr>
        <w:t xml:space="preserve"> листов о проведении инструктажей по безопасности с обучающимися и педагогами</w:t>
      </w:r>
      <w:r>
        <w:rPr>
          <w:color w:val="000000"/>
          <w:sz w:val="28"/>
        </w:rPr>
        <w:t>;</w:t>
      </w:r>
    </w:p>
    <w:p w:rsidR="0017366D" w:rsidRDefault="0017366D" w:rsidP="008061ED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Организация питания, разнообразие меню, наличие согласованного с местным </w:t>
      </w:r>
      <w:proofErr w:type="spellStart"/>
      <w:r>
        <w:rPr>
          <w:color w:val="000000"/>
          <w:sz w:val="28"/>
        </w:rPr>
        <w:t>Роспотребнадзором</w:t>
      </w:r>
      <w:proofErr w:type="spellEnd"/>
      <w:r>
        <w:rPr>
          <w:color w:val="000000"/>
          <w:sz w:val="28"/>
        </w:rPr>
        <w:t xml:space="preserve"> 10-дневного меню, сохранение объема и ассортимента выпускаемых блюд - имеется. </w:t>
      </w:r>
    </w:p>
    <w:p w:rsidR="0017366D" w:rsidRPr="004301E1" w:rsidRDefault="0017366D" w:rsidP="008061ED">
      <w:pPr>
        <w:numPr>
          <w:ilvl w:val="0"/>
          <w:numId w:val="1"/>
        </w:numPr>
        <w:ind w:left="0" w:firstLine="720"/>
        <w:jc w:val="both"/>
        <w:rPr>
          <w:sz w:val="28"/>
        </w:rPr>
      </w:pPr>
      <w:r>
        <w:rPr>
          <w:sz w:val="28"/>
        </w:rPr>
        <w:t>Наличие</w:t>
      </w:r>
      <w:r w:rsidRPr="004301E1">
        <w:rPr>
          <w:sz w:val="28"/>
        </w:rPr>
        <w:t xml:space="preserve"> программы</w:t>
      </w:r>
      <w:r>
        <w:rPr>
          <w:sz w:val="28"/>
        </w:rPr>
        <w:t xml:space="preserve"> смены (лагеря) </w:t>
      </w:r>
      <w:r w:rsidRPr="004301E1">
        <w:rPr>
          <w:sz w:val="28"/>
        </w:rPr>
        <w:t xml:space="preserve"> отдыха, оздоровления и занятости детей и подростков на 2015 г</w:t>
      </w:r>
      <w:r>
        <w:rPr>
          <w:sz w:val="28"/>
        </w:rPr>
        <w:t>., кем и когда утверждена -</w:t>
      </w:r>
      <w:proofErr w:type="gramStart"/>
      <w:r>
        <w:rPr>
          <w:sz w:val="28"/>
        </w:rPr>
        <w:t xml:space="preserve"> .</w:t>
      </w:r>
      <w:proofErr w:type="gramEnd"/>
    </w:p>
    <w:p w:rsidR="0017366D" w:rsidRDefault="0017366D" w:rsidP="008061ED">
      <w:pPr>
        <w:ind w:firstLine="720"/>
        <w:jc w:val="both"/>
        <w:rPr>
          <w:sz w:val="28"/>
        </w:rPr>
      </w:pPr>
    </w:p>
    <w:p w:rsidR="0017366D" w:rsidRDefault="0017366D" w:rsidP="008061ED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z w:val="28"/>
        </w:rPr>
      </w:pPr>
      <w:r w:rsidRPr="00D11664">
        <w:rPr>
          <w:color w:val="000000"/>
          <w:sz w:val="28"/>
        </w:rPr>
        <w:t>План работы смены:</w:t>
      </w:r>
    </w:p>
    <w:p w:rsidR="008061ED" w:rsidRDefault="008061ED" w:rsidP="008061ED">
      <w:pPr>
        <w:pStyle w:val="a5"/>
        <w:rPr>
          <w:color w:val="000000"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988"/>
        <w:gridCol w:w="6662"/>
        <w:gridCol w:w="1276"/>
      </w:tblGrid>
      <w:tr w:rsidR="008061ED" w:rsidRPr="00CA036E" w:rsidTr="00402355">
        <w:tc>
          <w:tcPr>
            <w:tcW w:w="963" w:type="dxa"/>
            <w:shd w:val="clear" w:color="auto" w:fill="auto"/>
          </w:tcPr>
          <w:p w:rsidR="008061ED" w:rsidRPr="00402355" w:rsidRDefault="008061ED" w:rsidP="00742683">
            <w:pPr>
              <w:jc w:val="center"/>
              <w:rPr>
                <w:color w:val="000000"/>
              </w:rPr>
            </w:pPr>
            <w:r w:rsidRPr="00402355">
              <w:rPr>
                <w:color w:val="000000"/>
              </w:rPr>
              <w:t>Дата</w:t>
            </w:r>
          </w:p>
        </w:tc>
        <w:tc>
          <w:tcPr>
            <w:tcW w:w="988" w:type="dxa"/>
            <w:shd w:val="clear" w:color="auto" w:fill="auto"/>
          </w:tcPr>
          <w:p w:rsidR="008061ED" w:rsidRPr="00402355" w:rsidRDefault="008061ED" w:rsidP="00742683">
            <w:pPr>
              <w:jc w:val="center"/>
              <w:rPr>
                <w:color w:val="000000"/>
              </w:rPr>
            </w:pPr>
            <w:r w:rsidRPr="00402355">
              <w:rPr>
                <w:color w:val="000000"/>
              </w:rPr>
              <w:t>Время</w:t>
            </w:r>
          </w:p>
        </w:tc>
        <w:tc>
          <w:tcPr>
            <w:tcW w:w="6662" w:type="dxa"/>
            <w:shd w:val="clear" w:color="auto" w:fill="auto"/>
          </w:tcPr>
          <w:p w:rsidR="008061ED" w:rsidRPr="00402355" w:rsidRDefault="008061ED" w:rsidP="00742683">
            <w:pPr>
              <w:jc w:val="center"/>
              <w:rPr>
                <w:color w:val="000000"/>
              </w:rPr>
            </w:pPr>
            <w:r w:rsidRPr="00402355">
              <w:rPr>
                <w:color w:val="000000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8061ED" w:rsidRPr="00402355" w:rsidRDefault="00402355" w:rsidP="004023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Ответственные</w:t>
            </w:r>
          </w:p>
        </w:tc>
      </w:tr>
      <w:tr w:rsidR="008061ED" w:rsidRPr="00CA036E" w:rsidTr="00402355">
        <w:tc>
          <w:tcPr>
            <w:tcW w:w="963" w:type="dxa"/>
            <w:shd w:val="clear" w:color="auto" w:fill="auto"/>
          </w:tcPr>
          <w:p w:rsidR="008061ED" w:rsidRPr="00402355" w:rsidRDefault="008061ED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27 июня</w:t>
            </w:r>
          </w:p>
        </w:tc>
        <w:tc>
          <w:tcPr>
            <w:tcW w:w="988" w:type="dxa"/>
            <w:shd w:val="clear" w:color="auto" w:fill="auto"/>
          </w:tcPr>
          <w:p w:rsidR="008061ED" w:rsidRPr="00CA036E" w:rsidRDefault="008061ED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8061ED" w:rsidRDefault="008061ED" w:rsidP="008061ED">
            <w:r>
              <w:t>Прибытие, регистрация размещение</w:t>
            </w:r>
          </w:p>
          <w:p w:rsidR="008061ED" w:rsidRDefault="008061ED" w:rsidP="008061ED">
            <w:r>
              <w:t xml:space="preserve">13.00 – обед </w:t>
            </w:r>
          </w:p>
          <w:p w:rsidR="008061ED" w:rsidRDefault="008061ED" w:rsidP="008061ED">
            <w:r>
              <w:t>14.00 – знакомство с территорией лагеря</w:t>
            </w:r>
          </w:p>
          <w:p w:rsidR="008061ED" w:rsidRDefault="008061ED" w:rsidP="008061ED">
            <w:r>
              <w:t>19.00 – ужин</w:t>
            </w:r>
          </w:p>
          <w:p w:rsidR="008061ED" w:rsidRDefault="008061ED" w:rsidP="008061ED">
            <w:r>
              <w:t>20.00 – совет руководителей команд (актовый зал)</w:t>
            </w:r>
          </w:p>
          <w:p w:rsidR="008061ED" w:rsidRPr="00402355" w:rsidRDefault="008061ED" w:rsidP="00402355">
            <w:r>
              <w:t>20.30 - встреча с руководством лагеря, линейка, «</w:t>
            </w:r>
            <w:proofErr w:type="spellStart"/>
            <w:r>
              <w:t>кричалки</w:t>
            </w:r>
            <w:proofErr w:type="spellEnd"/>
            <w:r>
              <w:t>» девизов, знакомство команд.</w:t>
            </w:r>
          </w:p>
        </w:tc>
        <w:tc>
          <w:tcPr>
            <w:tcW w:w="1276" w:type="dxa"/>
            <w:shd w:val="clear" w:color="auto" w:fill="auto"/>
          </w:tcPr>
          <w:p w:rsidR="008061ED" w:rsidRPr="00402355" w:rsidRDefault="00402355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Институт геологии КФУ, директор и вожатые лагеря</w:t>
            </w: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405CE8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28 июня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 xml:space="preserve">10.00 - обучение  «Геологический разрез»  </w:t>
            </w:r>
            <w:proofErr w:type="gramStart"/>
            <w:r>
              <w:t xml:space="preserve">( </w:t>
            </w:r>
            <w:proofErr w:type="gramEnd"/>
            <w:r>
              <w:t>летний корпус 1)</w:t>
            </w:r>
          </w:p>
          <w:p w:rsidR="00405CE8" w:rsidRDefault="00405CE8" w:rsidP="00405CE8">
            <w:r>
              <w:t>10.00 – подготовка к открытию выставки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подготовка к открытию выставки</w:t>
            </w:r>
          </w:p>
          <w:p w:rsidR="00405CE8" w:rsidRDefault="00405CE8" w:rsidP="00405CE8">
            <w:r>
              <w:t>14.00 – подготовка к презентации команд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lastRenderedPageBreak/>
              <w:t>20.00 – совет руководителей команд (актовый зал)</w:t>
            </w:r>
          </w:p>
          <w:p w:rsidR="00405CE8" w:rsidRDefault="00405CE8" w:rsidP="00405CE8">
            <w:r>
              <w:t>20.30 – Презентация команд «Честь имею!»</w:t>
            </w:r>
          </w:p>
          <w:p w:rsidR="00405CE8" w:rsidRDefault="00405CE8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405CE8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lastRenderedPageBreak/>
              <w:t>29 июня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 - подготовка к открытию олимпиады</w:t>
            </w:r>
          </w:p>
          <w:p w:rsidR="00405CE8" w:rsidRDefault="00405CE8" w:rsidP="00405CE8">
            <w:r>
              <w:t>11.00 – открытие Олимпиады</w:t>
            </w:r>
          </w:p>
          <w:p w:rsidR="00405CE8" w:rsidRDefault="00405CE8" w:rsidP="00405CE8">
            <w:r>
              <w:t>12.00 - открытие выставки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обучение «Основы нефтяной геологии» (актовый зал)</w:t>
            </w:r>
          </w:p>
          <w:p w:rsidR="00405CE8" w:rsidRDefault="00405CE8" w:rsidP="00405CE8">
            <w:r>
              <w:t>14.30 – спортивные мероприятия</w:t>
            </w:r>
          </w:p>
          <w:p w:rsidR="00405CE8" w:rsidRDefault="00405CE8" w:rsidP="00405CE8">
            <w:r>
              <w:t>18.00 – консультация по соревнованию «Основы нефтяной геологии» (актовый зал)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t>20.00 – совет руководителей команд (актовый зал)</w:t>
            </w:r>
          </w:p>
          <w:p w:rsidR="00405CE8" w:rsidRDefault="00405CE8" w:rsidP="00405CE8">
            <w:r>
              <w:t xml:space="preserve">20.30 – праздничная - игровая   дискотека </w:t>
            </w:r>
          </w:p>
          <w:p w:rsidR="00405CE8" w:rsidRDefault="00405CE8" w:rsidP="00405CE8">
            <w:r>
              <w:t>23.00 -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30 июня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 - соревнование «Основы нефтяной геологии» (актовый зал)</w:t>
            </w:r>
          </w:p>
          <w:p w:rsidR="00405CE8" w:rsidRDefault="00405CE8" w:rsidP="00405CE8">
            <w:r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обучение «Минералогия» (актовый зал)</w:t>
            </w:r>
          </w:p>
          <w:p w:rsidR="00405CE8" w:rsidRDefault="00405CE8" w:rsidP="00405CE8">
            <w:r>
              <w:t>14.00 – спортивные мероприятия</w:t>
            </w:r>
          </w:p>
          <w:p w:rsidR="00405CE8" w:rsidRDefault="00405CE8" w:rsidP="00405CE8">
            <w:r>
              <w:t>18.00 – консультация по соревнованию «Минералогия» (актовый зал)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t>20.00 – совет руководителей команд (актовый зал)</w:t>
            </w:r>
          </w:p>
          <w:p w:rsidR="00405CE8" w:rsidRDefault="00405CE8" w:rsidP="00405CE8">
            <w:r>
              <w:t>20.30 –Показ кинофильма  «А зори здесь тихие» 2015</w:t>
            </w:r>
          </w:p>
          <w:p w:rsidR="00405CE8" w:rsidRDefault="00405CE8" w:rsidP="00405CE8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1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 - соревнование «Минералогия» (актовый зал)</w:t>
            </w:r>
          </w:p>
          <w:p w:rsidR="00405CE8" w:rsidRDefault="00405CE8" w:rsidP="00405CE8">
            <w:r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обучение «Палеонтология» (актовый зал)</w:t>
            </w:r>
          </w:p>
          <w:p w:rsidR="00405CE8" w:rsidRDefault="00405CE8" w:rsidP="00405CE8">
            <w:r>
              <w:t>18.00 - консультация по соревнованию «Палеонтология» (актовый зал)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t>20.00 – совет руководителей команд (актовый зал)</w:t>
            </w:r>
          </w:p>
          <w:p w:rsidR="00405CE8" w:rsidRDefault="00405CE8" w:rsidP="00405CE8">
            <w:r>
              <w:t>20.30 – линейка</w:t>
            </w:r>
          </w:p>
          <w:p w:rsidR="00405CE8" w:rsidRDefault="00405CE8" w:rsidP="00405CE8">
            <w:r>
              <w:t>21.00 – Акция «Спасибо за Победу» граффити шоу… и  дискотека</w:t>
            </w:r>
          </w:p>
          <w:p w:rsidR="00405CE8" w:rsidRDefault="00405CE8" w:rsidP="00405CE8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2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 xml:space="preserve"> 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 - соревнование «Палеонтология»</w:t>
            </w:r>
          </w:p>
          <w:p w:rsidR="00405CE8" w:rsidRDefault="00405CE8" w:rsidP="00405CE8">
            <w:r>
              <w:lastRenderedPageBreak/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–обучение «Гидрология»</w:t>
            </w:r>
          </w:p>
          <w:p w:rsidR="00405CE8" w:rsidRDefault="00405CE8" w:rsidP="00405CE8">
            <w:r>
              <w:t>14.30 – спортивные мероприятия</w:t>
            </w:r>
          </w:p>
          <w:p w:rsidR="00405CE8" w:rsidRDefault="00405CE8" w:rsidP="00405CE8">
            <w:r>
              <w:t>18.00 - консультация по соревнованию «Гидрология» (актовый зал)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t>20.00 –совет руководителей команд (актовый зал)</w:t>
            </w:r>
          </w:p>
          <w:p w:rsidR="00405CE8" w:rsidRDefault="00405CE8" w:rsidP="00405CE8">
            <w:r>
              <w:t>20.30 – конкурс сцен – агитбригад «Стихи военного времени»</w:t>
            </w:r>
          </w:p>
          <w:p w:rsidR="00405CE8" w:rsidRDefault="00405CE8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lastRenderedPageBreak/>
              <w:t>3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9.00 – соревнование «Гидрология»</w:t>
            </w:r>
          </w:p>
          <w:p w:rsidR="00405CE8" w:rsidRDefault="00405CE8" w:rsidP="00405CE8">
            <w:r>
              <w:t>9.00 - консультация по соревнованиям  «Описание геологического памятника», «Геологический отчет» (летняя веранда 1)</w:t>
            </w:r>
          </w:p>
          <w:p w:rsidR="00405CE8" w:rsidRDefault="00405CE8" w:rsidP="00405CE8">
            <w:r>
              <w:t>10.00 – соревнование «Геологический отчет» (актовый зал)</w:t>
            </w:r>
          </w:p>
          <w:p w:rsidR="00405CE8" w:rsidRDefault="00405CE8" w:rsidP="00405CE8">
            <w:r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–соревнование «Описание геологического памятника», «Геологический отчет» (летняя веранда 1)</w:t>
            </w:r>
          </w:p>
          <w:p w:rsidR="00405CE8" w:rsidRDefault="00405CE8" w:rsidP="00405CE8">
            <w:r>
              <w:t>14.30 – спортивные мероприятия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t>20.00 –  совет руководителей команд (актовый зал)</w:t>
            </w:r>
          </w:p>
          <w:p w:rsidR="00405CE8" w:rsidRDefault="00405CE8" w:rsidP="00405CE8">
            <w:proofErr w:type="gramStart"/>
            <w:r>
              <w:t xml:space="preserve">20.30 – дискотека  (в день ГИБДД/ГАИ (90 лет) </w:t>
            </w:r>
            <w:proofErr w:type="spellStart"/>
            <w:r>
              <w:t>интерактив</w:t>
            </w:r>
            <w:proofErr w:type="spellEnd"/>
            <w:r>
              <w:t xml:space="preserve"> </w:t>
            </w:r>
            <w:proofErr w:type="gramEnd"/>
          </w:p>
          <w:p w:rsidR="00405CE8" w:rsidRDefault="00405CE8" w:rsidP="008061ED">
            <w:r>
              <w:t>23.00 -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4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8.30 - завтрак</w:t>
            </w:r>
          </w:p>
          <w:p w:rsidR="00405CE8" w:rsidRDefault="00405CE8" w:rsidP="00405CE8">
            <w:r>
              <w:t>10.00  - обучение «Геологический маршрут» (актовый зал)</w:t>
            </w:r>
          </w:p>
          <w:p w:rsidR="00405CE8" w:rsidRDefault="00405CE8" w:rsidP="00405CE8">
            <w:r>
              <w:t>10.00 – соревнование «Геологический отчет» (летняя веранда 1)</w:t>
            </w:r>
          </w:p>
          <w:p w:rsidR="00405CE8" w:rsidRDefault="00405CE8" w:rsidP="00405CE8">
            <w:r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соревнование «Описание геологического памятника» (летняя веранда 1)</w:t>
            </w:r>
          </w:p>
          <w:p w:rsidR="00405CE8" w:rsidRDefault="00405CE8" w:rsidP="00405CE8">
            <w:r>
              <w:t>14.00  - спортивные мероприятия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t>20.00 – совет руководителей команд  (актовый зал)</w:t>
            </w:r>
          </w:p>
          <w:p w:rsidR="00405CE8" w:rsidRDefault="00405CE8" w:rsidP="00405CE8">
            <w:r>
              <w:t>20.30  – линейка</w:t>
            </w:r>
          </w:p>
          <w:p w:rsidR="00405CE8" w:rsidRDefault="00405CE8" w:rsidP="00405CE8">
            <w:r>
              <w:t>21.00 – вечер бардовской песни</w:t>
            </w:r>
          </w:p>
          <w:p w:rsidR="00405CE8" w:rsidRDefault="00405CE8" w:rsidP="008061ED">
            <w:r>
              <w:t>23.00 -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5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10.00 - экскурсии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экскурсии</w:t>
            </w:r>
          </w:p>
          <w:p w:rsidR="00405CE8" w:rsidRDefault="00405CE8" w:rsidP="00405CE8">
            <w:r>
              <w:t>18.00 - консультация по соревнованию «Геологический маршрут»  (актовый зал)</w:t>
            </w:r>
          </w:p>
          <w:p w:rsidR="00405CE8" w:rsidRDefault="00405CE8" w:rsidP="00405CE8">
            <w:r>
              <w:t xml:space="preserve">19.00 – ужин </w:t>
            </w:r>
          </w:p>
          <w:p w:rsidR="00405CE8" w:rsidRDefault="00405CE8" w:rsidP="00405CE8">
            <w:r>
              <w:lastRenderedPageBreak/>
              <w:t>20.00 – совет руководителей команд (веранда)</w:t>
            </w:r>
          </w:p>
          <w:p w:rsidR="00405CE8" w:rsidRDefault="00405CE8" w:rsidP="00405CE8">
            <w:r>
              <w:t>20.30 - Интерактивная дискотека «Ты - морячка, я – рыбак!» (в день морского и речного флота)</w:t>
            </w:r>
          </w:p>
          <w:p w:rsidR="00405CE8" w:rsidRDefault="00405CE8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lastRenderedPageBreak/>
              <w:t>6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9.00 – соревнования «Геологический маршрут»  (Печищи)</w:t>
            </w:r>
          </w:p>
          <w:p w:rsidR="00405CE8" w:rsidRDefault="00405CE8" w:rsidP="00405CE8">
            <w:r>
              <w:t>10.00 –  спортивные соревнования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 xml:space="preserve">14.00 – спортивные соревнования  </w:t>
            </w:r>
          </w:p>
          <w:p w:rsidR="00405CE8" w:rsidRDefault="00405CE8" w:rsidP="00405CE8">
            <w:r>
              <w:t>19.00 – ужин</w:t>
            </w:r>
          </w:p>
          <w:p w:rsidR="00405CE8" w:rsidRDefault="00405CE8" w:rsidP="00405CE8">
            <w:r>
              <w:t>20.00 – совет руководителей  команд (актовый зал)</w:t>
            </w:r>
          </w:p>
          <w:p w:rsidR="00405CE8" w:rsidRDefault="00405CE8" w:rsidP="00405CE8">
            <w:r>
              <w:t xml:space="preserve">20.30   –Танцевальный марафон «Вальс Победы» на музыку военных лет. </w:t>
            </w:r>
          </w:p>
          <w:p w:rsidR="00405CE8" w:rsidRDefault="00405CE8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7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– обучение «Радиометрия»</w:t>
            </w:r>
          </w:p>
          <w:p w:rsidR="00405CE8" w:rsidRDefault="00405CE8" w:rsidP="00405CE8">
            <w:r>
              <w:t>10.00 – обучение «Основы техники безопасности»</w:t>
            </w:r>
          </w:p>
          <w:p w:rsidR="00405CE8" w:rsidRDefault="00405CE8" w:rsidP="00405CE8">
            <w:r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 – спортивные мероприятия</w:t>
            </w:r>
          </w:p>
          <w:p w:rsidR="00405CE8" w:rsidRDefault="00405CE8" w:rsidP="00405CE8">
            <w:r>
              <w:t xml:space="preserve">18.00 – Лекции </w:t>
            </w:r>
            <w:proofErr w:type="spellStart"/>
            <w:r>
              <w:t>Гатиятуллина</w:t>
            </w:r>
            <w:proofErr w:type="spellEnd"/>
            <w:r>
              <w:t xml:space="preserve"> Н.С., Садыкова Р.К.</w:t>
            </w:r>
          </w:p>
          <w:p w:rsidR="00405CE8" w:rsidRDefault="00405CE8" w:rsidP="00405CE8">
            <w:r>
              <w:t>19.00 – ужин</w:t>
            </w:r>
          </w:p>
          <w:p w:rsidR="00405CE8" w:rsidRDefault="00405CE8" w:rsidP="00405CE8">
            <w:r>
              <w:t>20.00 – консультация по соревнованию «Радиометрия» (актовый зал)</w:t>
            </w:r>
          </w:p>
          <w:p w:rsidR="00405CE8" w:rsidRDefault="00405CE8" w:rsidP="00405CE8">
            <w:r>
              <w:t>20.30 – совет руководителей команд (актовый зал)</w:t>
            </w:r>
          </w:p>
          <w:p w:rsidR="00405CE8" w:rsidRDefault="00405CE8" w:rsidP="00405CE8">
            <w:r>
              <w:t>21.00   - линейка</w:t>
            </w:r>
          </w:p>
          <w:p w:rsidR="00405CE8" w:rsidRDefault="00405CE8" w:rsidP="00405CE8">
            <w:r>
              <w:t>21.30 – интерактивная  дискотека в день Ивана Купала,</w:t>
            </w:r>
          </w:p>
          <w:p w:rsidR="00405CE8" w:rsidRDefault="00405CE8" w:rsidP="00405CE8">
            <w:r>
              <w:t>защита композиций из природного материала</w:t>
            </w:r>
          </w:p>
          <w:p w:rsidR="00405CE8" w:rsidRDefault="00405CE8" w:rsidP="00405CE8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8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5CE8" w:rsidRDefault="00405CE8" w:rsidP="00405CE8">
            <w:r>
              <w:t>7.30 – подъем, линейка, зарядка</w:t>
            </w:r>
          </w:p>
          <w:p w:rsidR="00405CE8" w:rsidRDefault="00405CE8" w:rsidP="00405CE8">
            <w:r>
              <w:t>8.00 – утренний туалет, уборка</w:t>
            </w:r>
          </w:p>
          <w:p w:rsidR="00405CE8" w:rsidRDefault="00405CE8" w:rsidP="00405CE8">
            <w:r>
              <w:t>8.30 – завтрак</w:t>
            </w:r>
          </w:p>
          <w:p w:rsidR="00405CE8" w:rsidRDefault="00405CE8" w:rsidP="00405CE8">
            <w:r>
              <w:t>10.00 – соревнование «Радиометрия»  (стадион)</w:t>
            </w:r>
          </w:p>
          <w:p w:rsidR="00405CE8" w:rsidRDefault="00405CE8" w:rsidP="00405CE8">
            <w:r>
              <w:t>10.00 – спортивные мероприятия</w:t>
            </w:r>
          </w:p>
          <w:p w:rsidR="00405CE8" w:rsidRDefault="00405CE8" w:rsidP="00405CE8">
            <w:r>
              <w:t>13.00 – обед</w:t>
            </w:r>
          </w:p>
          <w:p w:rsidR="00405CE8" w:rsidRDefault="00405CE8" w:rsidP="00405CE8">
            <w:r>
              <w:t>14.00 – спортивные мероприятия</w:t>
            </w:r>
          </w:p>
          <w:p w:rsidR="00405CE8" w:rsidRDefault="00405CE8" w:rsidP="00405CE8">
            <w:r>
              <w:t>14.00 – обучение «Шлиховое опробование» (оз.</w:t>
            </w:r>
            <w:r w:rsidR="00402355">
              <w:t xml:space="preserve"> </w:t>
            </w:r>
            <w:r>
              <w:t>Изумрудное)</w:t>
            </w:r>
          </w:p>
          <w:p w:rsidR="00405CE8" w:rsidRDefault="00405CE8" w:rsidP="00405CE8">
            <w:r>
              <w:t>18.00 – консультация по соревнованию «Шлиховое опробование» (актовый зал)</w:t>
            </w:r>
          </w:p>
          <w:p w:rsidR="00405CE8" w:rsidRDefault="00405CE8" w:rsidP="00405CE8">
            <w:r>
              <w:t>19.00 – ужин</w:t>
            </w:r>
          </w:p>
          <w:p w:rsidR="00405CE8" w:rsidRDefault="00405CE8" w:rsidP="00405CE8">
            <w:r>
              <w:t>20.00 – совет руководителей команд (актовый зал)</w:t>
            </w:r>
          </w:p>
          <w:p w:rsidR="00405CE8" w:rsidRDefault="00405CE8" w:rsidP="00405CE8">
            <w:r>
              <w:t>20.30  – Показ кинофильма «Территория»</w:t>
            </w:r>
          </w:p>
          <w:p w:rsidR="00405CE8" w:rsidRDefault="00405CE8" w:rsidP="00405CE8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9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2355" w:rsidRDefault="00402355" w:rsidP="00402355">
            <w:r>
              <w:t>7.30 – подъем, линейка,  зарядка</w:t>
            </w:r>
          </w:p>
          <w:p w:rsidR="00402355" w:rsidRDefault="00402355" w:rsidP="00402355">
            <w:r>
              <w:t>8.00 – утренний туалет, уборка</w:t>
            </w:r>
          </w:p>
          <w:p w:rsidR="00402355" w:rsidRDefault="00402355" w:rsidP="00402355">
            <w:r>
              <w:t>8.30 – завтрак</w:t>
            </w:r>
          </w:p>
          <w:p w:rsidR="00402355" w:rsidRDefault="00402355" w:rsidP="00402355">
            <w:r>
              <w:t>9.00 – соревнование  «Шлиховое опробование» (оз. Изумрудное)</w:t>
            </w:r>
          </w:p>
          <w:p w:rsidR="00402355" w:rsidRDefault="00402355" w:rsidP="00402355">
            <w:r>
              <w:lastRenderedPageBreak/>
              <w:t>10.00 - обучение «Основы организации полевой стоянки»</w:t>
            </w:r>
          </w:p>
          <w:p w:rsidR="00402355" w:rsidRDefault="00402355" w:rsidP="00402355">
            <w:r>
              <w:t>10.00 – спортивные мероприятия</w:t>
            </w:r>
          </w:p>
          <w:p w:rsidR="00402355" w:rsidRDefault="00402355" w:rsidP="00402355">
            <w:r>
              <w:t>13.00 – обед</w:t>
            </w:r>
          </w:p>
          <w:p w:rsidR="00402355" w:rsidRDefault="00402355" w:rsidP="00402355">
            <w:r>
              <w:t>14.00 – обучение «Основы организации полевой стоянки»</w:t>
            </w:r>
          </w:p>
          <w:p w:rsidR="00402355" w:rsidRDefault="00402355" w:rsidP="00402355">
            <w:r>
              <w:t>14.00 – спортивные мероприятия</w:t>
            </w:r>
          </w:p>
          <w:p w:rsidR="00402355" w:rsidRDefault="00402355" w:rsidP="00402355">
            <w:r>
              <w:t>18.00 – консультация по соревнованию «Основы организации полевой стоянки»  (актовый зал)</w:t>
            </w:r>
          </w:p>
          <w:p w:rsidR="00402355" w:rsidRDefault="00402355" w:rsidP="00402355">
            <w:r>
              <w:t>19.00 – ужин</w:t>
            </w:r>
          </w:p>
          <w:p w:rsidR="00402355" w:rsidRDefault="00402355" w:rsidP="00402355">
            <w:r>
              <w:t>20.00 – совет руководителей команд (актовый зал)</w:t>
            </w:r>
          </w:p>
          <w:p w:rsidR="00402355" w:rsidRDefault="00402355" w:rsidP="00402355">
            <w:r>
              <w:t>20.30  – линейка</w:t>
            </w:r>
          </w:p>
          <w:p w:rsidR="00402355" w:rsidRDefault="00402355" w:rsidP="00402355">
            <w:r>
              <w:t>21.00 – Игровая дискотека</w:t>
            </w:r>
          </w:p>
          <w:p w:rsidR="00405CE8" w:rsidRDefault="00402355" w:rsidP="00402355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lastRenderedPageBreak/>
              <w:t>10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2355" w:rsidRDefault="00402355" w:rsidP="00402355">
            <w:r>
              <w:t>7.30 – подъем, линейка, зарядка</w:t>
            </w:r>
          </w:p>
          <w:p w:rsidR="00402355" w:rsidRDefault="00402355" w:rsidP="00402355">
            <w:r>
              <w:t>8.00 – утренний туалет, уборка</w:t>
            </w:r>
          </w:p>
          <w:p w:rsidR="00402355" w:rsidRDefault="00402355" w:rsidP="00402355">
            <w:r>
              <w:t>8.30 – завтрак</w:t>
            </w:r>
          </w:p>
          <w:p w:rsidR="00402355" w:rsidRDefault="00402355" w:rsidP="00402355">
            <w:r>
              <w:t xml:space="preserve"> 9.00 – соревнование «Основы организации полевой стоянки» </w:t>
            </w:r>
          </w:p>
          <w:p w:rsidR="00402355" w:rsidRDefault="00402355" w:rsidP="00402355">
            <w:r>
              <w:t>10.00 – спортивные мероприятия</w:t>
            </w:r>
          </w:p>
          <w:p w:rsidR="00402355" w:rsidRDefault="00402355" w:rsidP="00402355">
            <w:r>
              <w:t>13.00 – обед</w:t>
            </w:r>
          </w:p>
          <w:p w:rsidR="00402355" w:rsidRDefault="00402355" w:rsidP="00402355">
            <w:r>
              <w:t>14.00 – спортивные мероприятия</w:t>
            </w:r>
          </w:p>
          <w:p w:rsidR="00402355" w:rsidRDefault="00402355" w:rsidP="00402355">
            <w:r>
              <w:t>18.00 – консультация по соревнованию «Основы техники безопасности»  (актовый зал)</w:t>
            </w:r>
          </w:p>
          <w:p w:rsidR="00402355" w:rsidRDefault="00402355" w:rsidP="00402355">
            <w:r>
              <w:t>19.00 – ужин</w:t>
            </w:r>
          </w:p>
          <w:p w:rsidR="00402355" w:rsidRDefault="00402355" w:rsidP="00402355">
            <w:r>
              <w:t>20.00 – совет руководителей команд (актовый зал)</w:t>
            </w:r>
          </w:p>
          <w:p w:rsidR="00402355" w:rsidRDefault="00402355" w:rsidP="00402355">
            <w:r>
              <w:t>20.30  – КВН часть первая</w:t>
            </w:r>
          </w:p>
          <w:p w:rsidR="00405CE8" w:rsidRDefault="00402355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405CE8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11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2355" w:rsidRDefault="00402355" w:rsidP="00402355">
            <w:r>
              <w:t>7.30 – подъем, линейка, зарядка</w:t>
            </w:r>
          </w:p>
          <w:p w:rsidR="00402355" w:rsidRDefault="00402355" w:rsidP="00402355">
            <w:r>
              <w:t>8.00 – утренний туалет, уборка</w:t>
            </w:r>
          </w:p>
          <w:p w:rsidR="00402355" w:rsidRDefault="00402355" w:rsidP="00402355">
            <w:r>
              <w:t>8.30 – завтрак</w:t>
            </w:r>
          </w:p>
          <w:p w:rsidR="00402355" w:rsidRDefault="00402355" w:rsidP="00402355">
            <w:r>
              <w:t xml:space="preserve">10.00 – соревнование  «Основы техники безопасности» </w:t>
            </w:r>
          </w:p>
          <w:p w:rsidR="00402355" w:rsidRDefault="00402355" w:rsidP="00402355">
            <w:r>
              <w:t>10.00 – Конку</w:t>
            </w:r>
            <w:proofErr w:type="gramStart"/>
            <w:r>
              <w:t>рс стр</w:t>
            </w:r>
            <w:proofErr w:type="gramEnd"/>
            <w:r>
              <w:t>оевой песни</w:t>
            </w:r>
          </w:p>
          <w:p w:rsidR="00402355" w:rsidRDefault="00402355" w:rsidP="00402355">
            <w:r>
              <w:t>13.00 – обед</w:t>
            </w:r>
          </w:p>
          <w:p w:rsidR="00402355" w:rsidRDefault="00402355" w:rsidP="00402355">
            <w:r>
              <w:t>19.00 – ужин</w:t>
            </w:r>
          </w:p>
          <w:p w:rsidR="00402355" w:rsidRDefault="00402355" w:rsidP="00402355">
            <w:r>
              <w:t>20.00 – совет руководителей команд (актовый зал)</w:t>
            </w:r>
          </w:p>
          <w:p w:rsidR="00402355" w:rsidRDefault="00402355" w:rsidP="00402355">
            <w:r>
              <w:t>20.30  –линейка</w:t>
            </w:r>
          </w:p>
          <w:p w:rsidR="00402355" w:rsidRDefault="00402355" w:rsidP="00402355">
            <w:r>
              <w:t>21.00 – КВН часть вторая</w:t>
            </w:r>
          </w:p>
          <w:p w:rsidR="00405CE8" w:rsidRDefault="00402355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12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2355" w:rsidRDefault="00402355" w:rsidP="00402355">
            <w:r>
              <w:t>7.30 – подъем, линейка, зарядка</w:t>
            </w:r>
          </w:p>
          <w:p w:rsidR="00402355" w:rsidRDefault="00402355" w:rsidP="00402355">
            <w:r>
              <w:t>8.00 – утренний туалет, уборка</w:t>
            </w:r>
          </w:p>
          <w:p w:rsidR="00402355" w:rsidRDefault="00402355" w:rsidP="00402355">
            <w:r>
              <w:t>8.30 – завтрак</w:t>
            </w:r>
          </w:p>
          <w:p w:rsidR="00402355" w:rsidRDefault="00402355" w:rsidP="00402355">
            <w:r>
              <w:t>10.00 – праздник «Сабантуй»  (стадион)</w:t>
            </w:r>
          </w:p>
          <w:p w:rsidR="00402355" w:rsidRDefault="00402355" w:rsidP="00402355">
            <w:r>
              <w:t>10.00 – спортивные мероприятия</w:t>
            </w:r>
          </w:p>
          <w:p w:rsidR="00402355" w:rsidRDefault="00402355" w:rsidP="00402355">
            <w:r>
              <w:t>13.00 – обед</w:t>
            </w:r>
          </w:p>
          <w:p w:rsidR="00402355" w:rsidRDefault="00402355" w:rsidP="00402355">
            <w:r>
              <w:t>14.00 – спортивные мероприятия</w:t>
            </w:r>
          </w:p>
          <w:p w:rsidR="00402355" w:rsidRDefault="00402355" w:rsidP="00402355">
            <w:r>
              <w:t>19.00 – ужин</w:t>
            </w:r>
          </w:p>
          <w:p w:rsidR="00402355" w:rsidRDefault="00402355" w:rsidP="00402355">
            <w:r>
              <w:t>20.00 – итоговый совет руководителей команд (актовый зал)</w:t>
            </w:r>
          </w:p>
          <w:p w:rsidR="00402355" w:rsidRDefault="00402355" w:rsidP="00402355">
            <w:r>
              <w:t>21.00 – Большой концерт «Спасибо за Победу!»  (из лучших номеров по итогам всех конкурсов)</w:t>
            </w:r>
          </w:p>
          <w:p w:rsidR="00405CE8" w:rsidRDefault="00402355" w:rsidP="008061ED">
            <w:r>
              <w:t>23.00 – отбой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t>13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2355" w:rsidRDefault="00402355" w:rsidP="00402355">
            <w:r>
              <w:t>7.30 – подъем, зарядка</w:t>
            </w:r>
          </w:p>
          <w:p w:rsidR="00402355" w:rsidRDefault="00402355" w:rsidP="00402355">
            <w:r>
              <w:t>8.00 – утренний туалет, уборка</w:t>
            </w:r>
          </w:p>
          <w:p w:rsidR="00402355" w:rsidRDefault="00402355" w:rsidP="00402355">
            <w:r>
              <w:t>8.30 – завтрак</w:t>
            </w:r>
          </w:p>
          <w:p w:rsidR="00402355" w:rsidRDefault="00402355" w:rsidP="00402355">
            <w:r>
              <w:t xml:space="preserve">11.00 – торжественное закрытие олимпиады, подведение </w:t>
            </w:r>
            <w:r>
              <w:lastRenderedPageBreak/>
              <w:t>итогов, награждение</w:t>
            </w:r>
          </w:p>
          <w:p w:rsidR="00402355" w:rsidRDefault="00402355" w:rsidP="00402355">
            <w:r>
              <w:t>13.00 – обед</w:t>
            </w:r>
          </w:p>
          <w:p w:rsidR="00402355" w:rsidRDefault="00402355" w:rsidP="00402355">
            <w:r>
              <w:t>14.00 – подготовка к отъезду</w:t>
            </w:r>
          </w:p>
          <w:p w:rsidR="00402355" w:rsidRDefault="00402355" w:rsidP="00402355">
            <w:r>
              <w:t xml:space="preserve">19.00 – ужин </w:t>
            </w:r>
          </w:p>
          <w:p w:rsidR="00402355" w:rsidRDefault="00402355" w:rsidP="00402355">
            <w:r>
              <w:t xml:space="preserve">20.00 -  награждение «Спортивные достижения», «Строевая песня», «Самодеятельность» </w:t>
            </w:r>
          </w:p>
          <w:p w:rsidR="00405CE8" w:rsidRDefault="00402355" w:rsidP="008061ED">
            <w:r>
              <w:t>20.30 – дискотека, салют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  <w:tr w:rsidR="00405CE8" w:rsidRPr="00CA036E" w:rsidTr="00402355">
        <w:tc>
          <w:tcPr>
            <w:tcW w:w="963" w:type="dxa"/>
            <w:shd w:val="clear" w:color="auto" w:fill="auto"/>
          </w:tcPr>
          <w:p w:rsidR="00405CE8" w:rsidRPr="00402355" w:rsidRDefault="00405CE8" w:rsidP="00742683">
            <w:pPr>
              <w:jc w:val="both"/>
              <w:rPr>
                <w:color w:val="000000"/>
              </w:rPr>
            </w:pPr>
            <w:r w:rsidRPr="00402355">
              <w:rPr>
                <w:color w:val="000000"/>
              </w:rPr>
              <w:lastRenderedPageBreak/>
              <w:t>14 июля</w:t>
            </w:r>
          </w:p>
        </w:tc>
        <w:tc>
          <w:tcPr>
            <w:tcW w:w="988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402355" w:rsidRDefault="00402355" w:rsidP="00402355">
            <w:r>
              <w:t>8.00 – подъем, зарядка</w:t>
            </w:r>
          </w:p>
          <w:p w:rsidR="00402355" w:rsidRDefault="00402355" w:rsidP="00402355">
            <w:r>
              <w:t>8.30 – утренний туалет, уборка</w:t>
            </w:r>
          </w:p>
          <w:p w:rsidR="00402355" w:rsidRDefault="00402355" w:rsidP="00402355">
            <w:r>
              <w:t>9.00 – завтрак</w:t>
            </w:r>
          </w:p>
          <w:p w:rsidR="00402355" w:rsidRDefault="00402355" w:rsidP="00402355">
            <w:r>
              <w:t>10.00 – подготовка к отъезду</w:t>
            </w:r>
          </w:p>
          <w:p w:rsidR="00402355" w:rsidRDefault="00402355" w:rsidP="00402355">
            <w:r>
              <w:t>13.00 – обед</w:t>
            </w:r>
          </w:p>
          <w:p w:rsidR="00405CE8" w:rsidRDefault="00402355" w:rsidP="008061ED">
            <w:r>
              <w:t>14.00 – отъезд участников</w:t>
            </w:r>
          </w:p>
        </w:tc>
        <w:tc>
          <w:tcPr>
            <w:tcW w:w="1276" w:type="dxa"/>
            <w:shd w:val="clear" w:color="auto" w:fill="auto"/>
          </w:tcPr>
          <w:p w:rsidR="00405CE8" w:rsidRPr="00CA036E" w:rsidRDefault="00405CE8" w:rsidP="00742683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8061ED" w:rsidRPr="00D11664" w:rsidRDefault="008061ED" w:rsidP="00402355">
      <w:pPr>
        <w:shd w:val="clear" w:color="auto" w:fill="FFFFFF"/>
        <w:jc w:val="both"/>
        <w:rPr>
          <w:color w:val="000000"/>
          <w:sz w:val="28"/>
        </w:rPr>
      </w:pPr>
    </w:p>
    <w:p w:rsidR="0017366D" w:rsidRDefault="0017366D" w:rsidP="0017366D">
      <w:pPr>
        <w:shd w:val="clear" w:color="auto" w:fill="FFFFFF"/>
        <w:ind w:left="1080"/>
        <w:jc w:val="both"/>
        <w:rPr>
          <w:color w:val="000000"/>
        </w:rPr>
      </w:pPr>
    </w:p>
    <w:p w:rsidR="0017366D" w:rsidRDefault="0017366D" w:rsidP="0017366D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</w:rPr>
      </w:pPr>
      <w:r w:rsidRPr="00D11664">
        <w:rPr>
          <w:color w:val="000000"/>
          <w:sz w:val="28"/>
        </w:rPr>
        <w:t>Фото-отчет о заезде и размещении, открытии смены</w:t>
      </w:r>
      <w:r>
        <w:rPr>
          <w:color w:val="000000"/>
          <w:sz w:val="28"/>
        </w:rPr>
        <w:t xml:space="preserve"> (3-4- фото)</w:t>
      </w:r>
    </w:p>
    <w:p w:rsidR="005D0366" w:rsidRDefault="005D0366" w:rsidP="005D0366">
      <w:pPr>
        <w:shd w:val="clear" w:color="auto" w:fill="FFFFFF"/>
        <w:ind w:left="720"/>
        <w:jc w:val="both"/>
        <w:rPr>
          <w:noProof/>
          <w:color w:val="000000"/>
          <w:sz w:val="28"/>
        </w:rPr>
      </w:pPr>
      <w:r>
        <w:rPr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40405" cy="2160905"/>
            <wp:effectExtent l="0" t="0" r="0" b="0"/>
            <wp:wrapSquare wrapText="bothSides"/>
            <wp:docPr id="1" name="Рисунок 1" descr="C:\Users\роц\Desktop\10 шт\DSC_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ц\Desktop\10 шт\DSC_1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</w:rPr>
        <w:br w:type="textWrapping" w:clear="all"/>
      </w:r>
      <w:r>
        <w:rPr>
          <w:noProof/>
          <w:color w:val="000000"/>
          <w:sz w:val="28"/>
        </w:rPr>
        <w:drawing>
          <wp:inline distT="0" distB="0" distL="0" distR="0">
            <wp:extent cx="3260035" cy="2174156"/>
            <wp:effectExtent l="0" t="0" r="0" b="0"/>
            <wp:docPr id="2" name="Рисунок 2" descr="C:\Users\роц\Desktop\10 шт\DSC_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ц\Desktop\10 шт\DSC_2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74" cy="217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36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D0366" w:rsidRDefault="005D0366" w:rsidP="005D0366">
      <w:pPr>
        <w:shd w:val="clear" w:color="auto" w:fill="FFFFFF"/>
        <w:ind w:left="720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>
            <wp:extent cx="3244132" cy="2163550"/>
            <wp:effectExtent l="0" t="0" r="0" b="8255"/>
            <wp:docPr id="4" name="Рисунок 4" descr="C:\Users\роц\Desktop\10 шт\DSC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ц\Desktop\10 шт\DSC_21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334" cy="216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66" w:rsidRDefault="005D0366" w:rsidP="005D0366">
      <w:pPr>
        <w:shd w:val="clear" w:color="auto" w:fill="FFFFFF"/>
        <w:ind w:left="720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w:drawing>
          <wp:inline distT="0" distB="0" distL="0" distR="0">
            <wp:extent cx="3244132" cy="2154532"/>
            <wp:effectExtent l="0" t="0" r="0" b="0"/>
            <wp:docPr id="5" name="Рисунок 5" descr="C:\Users\роц\Desktop\10 шт\DSCF5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ц\Desktop\10 шт\DSCF5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34" cy="215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66D" w:rsidRPr="00EA0EB3" w:rsidRDefault="0017366D" w:rsidP="00402355">
      <w:pPr>
        <w:numPr>
          <w:ilvl w:val="0"/>
          <w:numId w:val="1"/>
        </w:numPr>
        <w:shd w:val="clear" w:color="auto" w:fill="FFFFFF"/>
        <w:ind w:left="0" w:firstLine="0"/>
        <w:jc w:val="both"/>
        <w:rPr>
          <w:b/>
          <w:color w:val="000000"/>
          <w:sz w:val="28"/>
        </w:rPr>
      </w:pPr>
      <w:r w:rsidRPr="00EA0EB3">
        <w:rPr>
          <w:b/>
          <w:sz w:val="28"/>
          <w:szCs w:val="28"/>
        </w:rPr>
        <w:t>Полученный социальный эффект по итога</w:t>
      </w:r>
      <w:r>
        <w:rPr>
          <w:b/>
          <w:sz w:val="28"/>
          <w:szCs w:val="28"/>
        </w:rPr>
        <w:t xml:space="preserve">м проведенной профильной  смены: по итогам олимпиады 1 место получила команда </w:t>
      </w:r>
      <w:proofErr w:type="spellStart"/>
      <w:r>
        <w:rPr>
          <w:b/>
          <w:sz w:val="28"/>
          <w:szCs w:val="28"/>
        </w:rPr>
        <w:t>Альметьевского</w:t>
      </w:r>
      <w:proofErr w:type="spellEnd"/>
      <w:r>
        <w:rPr>
          <w:b/>
          <w:sz w:val="28"/>
          <w:szCs w:val="28"/>
        </w:rPr>
        <w:t xml:space="preserve"> района; 2 место – Команда Советского района (СОШ №93) г. Казани; 3 место – Команда г. Нижнекамска.</w:t>
      </w:r>
    </w:p>
    <w:p w:rsidR="0017366D" w:rsidRDefault="0017366D" w:rsidP="0017366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739B2" w:rsidRDefault="00C748E7"/>
    <w:sectPr w:rsidR="00E73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6E67"/>
    <w:multiLevelType w:val="hybridMultilevel"/>
    <w:tmpl w:val="E23CD7AC"/>
    <w:lvl w:ilvl="0" w:tplc="D27A3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5024F5"/>
    <w:multiLevelType w:val="hybridMultilevel"/>
    <w:tmpl w:val="E34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F3"/>
    <w:rsid w:val="000453F3"/>
    <w:rsid w:val="000F10C4"/>
    <w:rsid w:val="001349D4"/>
    <w:rsid w:val="0017366D"/>
    <w:rsid w:val="00402355"/>
    <w:rsid w:val="00405CE8"/>
    <w:rsid w:val="005D0366"/>
    <w:rsid w:val="00723B5B"/>
    <w:rsid w:val="008061ED"/>
    <w:rsid w:val="008F37DE"/>
    <w:rsid w:val="00954DCF"/>
    <w:rsid w:val="009D7698"/>
    <w:rsid w:val="00B94032"/>
    <w:rsid w:val="00C7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3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3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61ED"/>
    <w:pPr>
      <w:ind w:left="720"/>
      <w:contextualSpacing/>
    </w:pPr>
  </w:style>
  <w:style w:type="table" w:styleId="a6">
    <w:name w:val="Table Grid"/>
    <w:basedOn w:val="a1"/>
    <w:uiPriority w:val="59"/>
    <w:rsid w:val="0013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3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3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61ED"/>
    <w:pPr>
      <w:ind w:left="720"/>
      <w:contextualSpacing/>
    </w:pPr>
  </w:style>
  <w:style w:type="table" w:styleId="a6">
    <w:name w:val="Table Grid"/>
    <w:basedOn w:val="a1"/>
    <w:uiPriority w:val="59"/>
    <w:rsid w:val="0013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роц</dc:creator>
  <cp:keywords/>
  <dc:description/>
  <cp:lastModifiedBy>роц</cp:lastModifiedBy>
  <cp:revision>3</cp:revision>
  <dcterms:created xsi:type="dcterms:W3CDTF">2015-07-15T07:31:00Z</dcterms:created>
  <dcterms:modified xsi:type="dcterms:W3CDTF">2015-07-15T13:23:00Z</dcterms:modified>
</cp:coreProperties>
</file>